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AAA" w:rsidRDefault="005F3AAA" w:rsidP="000B06C8"/>
    <w:p w:rsidR="005F3AAA" w:rsidRPr="005F3AAA" w:rsidRDefault="005F3AAA" w:rsidP="005F3AAA">
      <w:r w:rsidRPr="005F3AAA">
        <w:t xml:space="preserve">Мой почтовый адрес: </w:t>
      </w:r>
      <w:proofErr w:type="spellStart"/>
      <w:r w:rsidRPr="005F3AAA">
        <w:rPr>
          <w:lang w:val="en-US"/>
        </w:rPr>
        <w:t>mashanova</w:t>
      </w:r>
      <w:proofErr w:type="spellEnd"/>
      <w:r w:rsidRPr="005F3AAA">
        <w:t>1964@</w:t>
      </w:r>
      <w:r w:rsidRPr="005F3AAA">
        <w:rPr>
          <w:lang w:val="en-US"/>
        </w:rPr>
        <w:t>inbox</w:t>
      </w:r>
      <w:r w:rsidRPr="005F3AAA">
        <w:t>.</w:t>
      </w:r>
      <w:proofErr w:type="spellStart"/>
      <w:r w:rsidRPr="005F3AAA">
        <w:rPr>
          <w:lang w:val="en-US"/>
        </w:rPr>
        <w:t>ru</w:t>
      </w:r>
      <w:proofErr w:type="spellEnd"/>
    </w:p>
    <w:p w:rsidR="000B06C8" w:rsidRPr="000B06C8" w:rsidRDefault="000B06C8" w:rsidP="000B06C8">
      <w:r w:rsidRPr="000B06C8">
        <w:t>Урок физической культуры в 1 классе.</w:t>
      </w:r>
    </w:p>
    <w:p w:rsidR="000B06C8" w:rsidRPr="000B06C8" w:rsidRDefault="000B06C8" w:rsidP="000B06C8">
      <w:bookmarkStart w:id="0" w:name="_GoBack"/>
      <w:bookmarkEnd w:id="0"/>
      <w:r w:rsidRPr="000B06C8">
        <w:t>Раздел: Подвижные игры.</w:t>
      </w:r>
    </w:p>
    <w:p w:rsidR="000B06C8" w:rsidRPr="000B06C8" w:rsidRDefault="000B06C8" w:rsidP="000B06C8">
      <w:r w:rsidRPr="000B06C8">
        <w:t>Тема: Утренняя гигиеническая гимнастика (зарядка) и ее значение в жизни человека.</w:t>
      </w:r>
    </w:p>
    <w:p w:rsidR="000B06C8" w:rsidRPr="000B06C8" w:rsidRDefault="000B06C8" w:rsidP="000B06C8">
      <w:r>
        <w:t>1.</w:t>
      </w:r>
      <w:r w:rsidRPr="000B06C8">
        <w:t>Вспомните построение класса, строевые команды на месте. Перестроение в две шеренги. Разучивание комплекса утренней гигиенической гимнастик</w:t>
      </w:r>
      <w:proofErr w:type="gramStart"/>
      <w:r w:rsidRPr="000B06C8">
        <w:t>и(</w:t>
      </w:r>
      <w:proofErr w:type="gramEnd"/>
      <w:r w:rsidRPr="000B06C8">
        <w:t xml:space="preserve"> смотри Приложение).</w:t>
      </w:r>
    </w:p>
    <w:p w:rsidR="000B06C8" w:rsidRPr="000B06C8" w:rsidRDefault="000B06C8" w:rsidP="000B06C8">
      <w:r w:rsidRPr="000B06C8">
        <w:t>Повторить изученный ранее материал: бросок и ловля мяча в стену и в цель.</w:t>
      </w:r>
    </w:p>
    <w:p w:rsidR="000B06C8" w:rsidRPr="000B06C8" w:rsidRDefault="000B06C8" w:rsidP="000B06C8">
      <w:r w:rsidRPr="000B06C8">
        <w:t xml:space="preserve">Подвижная игра «Салки - </w:t>
      </w:r>
      <w:proofErr w:type="spellStart"/>
      <w:r w:rsidRPr="000B06C8">
        <w:t>вышибалки</w:t>
      </w:r>
      <w:proofErr w:type="spellEnd"/>
      <w:r w:rsidRPr="000B06C8">
        <w:t>».</w:t>
      </w:r>
    </w:p>
    <w:p w:rsidR="000B06C8" w:rsidRPr="000B06C8" w:rsidRDefault="000B06C8" w:rsidP="000B06C8">
      <w:r w:rsidRPr="000B06C8">
        <w:t>Выполняют строевые команды. Запоминают и выполняют комплекс утренней гигиенической гимнастики.</w:t>
      </w:r>
    </w:p>
    <w:p w:rsidR="000B06C8" w:rsidRPr="000B06C8" w:rsidRDefault="000B06C8" w:rsidP="000B06C8">
      <w:r w:rsidRPr="000B06C8">
        <w:t>Берут мячи и подходят к стене. Выполняют броски мяча в стену и ловят его.</w:t>
      </w:r>
    </w:p>
    <w:p w:rsidR="000B06C8" w:rsidRPr="000B06C8" w:rsidRDefault="000B06C8" w:rsidP="000B06C8">
      <w:r w:rsidRPr="000B06C8">
        <w:t>Играют в игру.10 минут</w:t>
      </w:r>
    </w:p>
    <w:p w:rsidR="000B06C8" w:rsidRPr="000B06C8" w:rsidRDefault="000B06C8" w:rsidP="000B06C8">
      <w:pPr>
        <w:rPr>
          <w:b/>
        </w:rPr>
      </w:pPr>
      <w:r w:rsidRPr="000B06C8">
        <w:rPr>
          <w:b/>
        </w:rPr>
        <w:t>Приложение:</w:t>
      </w:r>
    </w:p>
    <w:p w:rsidR="000B06C8" w:rsidRPr="000B06C8" w:rsidRDefault="000B06C8" w:rsidP="000B06C8">
      <w:pPr>
        <w:rPr>
          <w:b/>
        </w:rPr>
      </w:pPr>
      <w:r w:rsidRPr="000B06C8">
        <w:rPr>
          <w:b/>
        </w:rPr>
        <w:t>Комплекс утренней гимнастики.</w:t>
      </w:r>
    </w:p>
    <w:p w:rsidR="000B06C8" w:rsidRPr="000B06C8" w:rsidRDefault="000B06C8" w:rsidP="000B06C8">
      <w:r w:rsidRPr="000B06C8">
        <w:t>30 секунд идем в быстром темпе, а затем 30 секунд – бег на месте с чередованием с прыжками.</w:t>
      </w:r>
    </w:p>
    <w:p w:rsidR="000B06C8" w:rsidRPr="000B06C8" w:rsidRDefault="000B06C8" w:rsidP="000B06C8">
      <w:r w:rsidRPr="000B06C8">
        <w:t>Исходное положение (ИП) — руки внизу, ноги должны находиться на ширине плеч. Вдох — потягиваемся, поднимаем вверх руки и слегка прогибаем спину. Выдыхая, возвращаемся в ИП (4-6 р).</w:t>
      </w:r>
    </w:p>
    <w:p w:rsidR="000B06C8" w:rsidRPr="000B06C8" w:rsidRDefault="000B06C8" w:rsidP="000B06C8">
      <w:r w:rsidRPr="000B06C8">
        <w:t>Исходное положение — то же. Выдыхая, наклоняемся вперед, руки вытягиваем вперед, стремясь достать до стены. Вдыхая, возвращаемся в ИП (4 р).</w:t>
      </w:r>
    </w:p>
    <w:p w:rsidR="000B06C8" w:rsidRPr="000B06C8" w:rsidRDefault="000B06C8" w:rsidP="000B06C8">
      <w:r w:rsidRPr="000B06C8">
        <w:t>Руки внизу, ноги находятся на ширине плеч. Выдох — наклоняемся вперед, по возможности стараемся ладонями или пальцами рук дотронуться до пола, делая вдох — в ИП (темп спокойный, 4-8 р).</w:t>
      </w:r>
    </w:p>
    <w:p w:rsidR="000B06C8" w:rsidRPr="000B06C8" w:rsidRDefault="000B06C8" w:rsidP="000B06C8">
      <w:r w:rsidRPr="000B06C8">
        <w:t>Руки к плечам (ИП). Вращение локтями вперед-назад (темп средний, 4-8 р).</w:t>
      </w:r>
    </w:p>
    <w:p w:rsidR="000B06C8" w:rsidRPr="000B06C8" w:rsidRDefault="000B06C8" w:rsidP="000B06C8">
      <w:r w:rsidRPr="000B06C8">
        <w:t>Руки на поясе, ноги должны находиться на ширине плеч, начинаем наклоняться в разные стороны, дыхание спокойное — назад (осторожно), вперед, влево, вправо. В каждую сторону наклоняемся 3-4 раза.</w:t>
      </w:r>
    </w:p>
    <w:p w:rsidR="000B06C8" w:rsidRPr="000B06C8" w:rsidRDefault="000B06C8" w:rsidP="000B06C8">
      <w:r w:rsidRPr="000B06C8">
        <w:t>Руки на поясе, ноги должны находиться на ширине плеч (ИП). Повороты вправо с одновременным разведением рук в стороны – вдох. Возвращение в ИП – выдох, то же в другую сторону (темп спокойный, 4-8 р).</w:t>
      </w:r>
    </w:p>
    <w:p w:rsidR="000B06C8" w:rsidRPr="000B06C8" w:rsidRDefault="000B06C8" w:rsidP="000B06C8">
      <w:r w:rsidRPr="000B06C8">
        <w:t>Руки внизу, ноги находятся на ширине плеч. Делаем выдох, поднимаем ногу и делаем под ней руками хлопок, делая вдох — в ИП. Повторяем упражнение, но уже другой ногой. Между махами ног делаем 3 сек. паузу. Упражнение повторяем каждой ногой до десяти раз, темп спокойный.</w:t>
      </w:r>
    </w:p>
    <w:p w:rsidR="000B06C8" w:rsidRPr="000B06C8" w:rsidRDefault="000B06C8" w:rsidP="000B06C8">
      <w:r w:rsidRPr="000B06C8">
        <w:t>Ложимся на коврик лицом вниз, ладони располагаем под подбородком. Прогибаем спину, дыхание спокойное, грудь приподнимаем от пола и отводим голову назад (4-8 р).</w:t>
      </w:r>
    </w:p>
    <w:p w:rsidR="000B06C8" w:rsidRPr="000B06C8" w:rsidRDefault="000B06C8" w:rsidP="000B06C8">
      <w:r w:rsidRPr="000B06C8">
        <w:t>Лежа на спине, ноги прямо, темп медленный, руки вдоль туловища. Делаем выдох, сгибаем ноги и притягиваем бедра к животу, таз и затылок при этом отрывать от пола нельзя. На вдохе возвращаемся в ИП (2-6 р).</w:t>
      </w:r>
    </w:p>
    <w:p w:rsidR="000B06C8" w:rsidRPr="000B06C8" w:rsidRDefault="000B06C8" w:rsidP="000B06C8">
      <w:r w:rsidRPr="000B06C8">
        <w:t>Делаем разнообразные прыжки, дыхание спокойное, не задерживаем. К обычным прыжкам на месте стоит подключить прыжки через 5-10 сантиметровый предмет. Делаем около тридцати прыжков.</w:t>
      </w:r>
    </w:p>
    <w:p w:rsidR="000B06C8" w:rsidRPr="000B06C8" w:rsidRDefault="000B06C8" w:rsidP="000B06C8">
      <w:r w:rsidRPr="000B06C8">
        <w:t>Двух-трех минутная спокойная ходьба на месте.</w:t>
      </w:r>
    </w:p>
    <w:p w:rsidR="000B06C8" w:rsidRPr="000B06C8" w:rsidRDefault="000B06C8" w:rsidP="000B06C8"/>
    <w:p w:rsidR="000B06C8" w:rsidRPr="000B06C8" w:rsidRDefault="000B06C8" w:rsidP="000B06C8">
      <w:r w:rsidRPr="000B06C8">
        <w:t>Построение. Рефлексия</w:t>
      </w:r>
    </w:p>
    <w:p w:rsidR="000B06C8" w:rsidRPr="000B06C8" w:rsidRDefault="000B06C8" w:rsidP="000B06C8">
      <w:r w:rsidRPr="000B06C8">
        <w:t>Высказывают свое мнение: что запомнили, что понравилось, с каким настроением уходят с урока.</w:t>
      </w:r>
    </w:p>
    <w:p w:rsidR="004B2391" w:rsidRPr="000B06C8" w:rsidRDefault="004B2391" w:rsidP="000B06C8"/>
    <w:sectPr w:rsidR="004B2391" w:rsidRPr="000B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906"/>
    <w:multiLevelType w:val="hybridMultilevel"/>
    <w:tmpl w:val="E8F23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C8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6C8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3AAA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408</Words>
  <Characters>2330</Characters>
  <Application>Microsoft Office Word</Application>
  <DocSecurity>0</DocSecurity>
  <Lines>19</Lines>
  <Paragraphs>5</Paragraphs>
  <ScaleCrop>false</ScaleCrop>
  <Company>Company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2020-04-07T07:34:00Z</dcterms:created>
  <dcterms:modified xsi:type="dcterms:W3CDTF">2020-04-07T07:44:00Z</dcterms:modified>
</cp:coreProperties>
</file>